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071B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And among His signs is this,</w:t>
      </w:r>
    </w:p>
    <w:p w14:paraId="3F63645C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That He created for you, mates</w:t>
      </w:r>
    </w:p>
    <w:p w14:paraId="630DF72F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From among yourselves, that ye</w:t>
      </w:r>
    </w:p>
    <w:p w14:paraId="29D0B725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May dwell in tranquility with them.</w:t>
      </w:r>
    </w:p>
    <w:p w14:paraId="470EBD97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And He has put Love and Mercy</w:t>
      </w:r>
    </w:p>
    <w:p w14:paraId="1B8C17B5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Between your hearts</w:t>
      </w:r>
    </w:p>
    <w:p w14:paraId="68764A07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Verily in that are Signs</w:t>
      </w:r>
    </w:p>
    <w:p w14:paraId="1D02CF21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r w:rsidRPr="00703973">
        <w:rPr>
          <w:rFonts w:ascii="Calibri" w:hAnsi="Calibri" w:cs="Monotype Corsiva"/>
          <w:sz w:val="40"/>
          <w:szCs w:val="36"/>
        </w:rPr>
        <w:t>For those who reflect.</w:t>
      </w:r>
    </w:p>
    <w:p w14:paraId="0FD0DDA3" w14:textId="77777777" w:rsidR="00703973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</w:p>
    <w:p w14:paraId="5AD375FA" w14:textId="77777777" w:rsidR="00A563BD" w:rsidRPr="00703973" w:rsidRDefault="00703973" w:rsidP="00703973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03973">
        <w:rPr>
          <w:rFonts w:ascii="Calibri" w:hAnsi="Calibri" w:cs="Monotype Corsiva"/>
          <w:sz w:val="40"/>
          <w:szCs w:val="36"/>
        </w:rPr>
        <w:t>Quran</w:t>
      </w:r>
      <w:proofErr w:type="spellEnd"/>
      <w:r w:rsidRPr="00703973">
        <w:rPr>
          <w:rFonts w:ascii="Calibri" w:hAnsi="Calibri" w:cs="Monotype Corsiva"/>
          <w:sz w:val="40"/>
          <w:szCs w:val="36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703973">
            <w:rPr>
              <w:rFonts w:ascii="Calibri" w:hAnsi="Calibri" w:cs="Monotype Corsiva"/>
              <w:sz w:val="40"/>
              <w:szCs w:val="36"/>
            </w:rPr>
            <w:t>Ch.</w:t>
          </w:r>
        </w:smartTag>
      </w:smartTag>
      <w:r w:rsidRPr="00703973">
        <w:rPr>
          <w:rFonts w:ascii="Calibri" w:hAnsi="Calibri" w:cs="Monotype Corsiva"/>
          <w:sz w:val="40"/>
          <w:szCs w:val="36"/>
        </w:rPr>
        <w:t xml:space="preserve"> 30, v. 21</w:t>
      </w:r>
    </w:p>
    <w:sectPr w:rsidR="00A563BD" w:rsidRPr="00703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703973"/>
    <w:rsid w:val="00940D6C"/>
    <w:rsid w:val="00A563BD"/>
    <w:rsid w:val="00D478C5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050BEB"/>
  <w15:chartTrackingRefBased/>
  <w15:docId w15:val="{17348767-EB7A-43E7-9439-03EE83CB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2021-02-18T09:23:00Z</dcterms:created>
  <dcterms:modified xsi:type="dcterms:W3CDTF">2021-02-18T09:23:00Z</dcterms:modified>
</cp:coreProperties>
</file>